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GoBack"/>
      <w:bookmarkEnd w:id="1"/>
      <w:bookmarkStart w:id="0" w:name="quanwen"/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金砖技能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标准化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工作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委员会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中方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eastAsia="zh-CN"/>
        </w:rPr>
        <w:t>）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委员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  <w:lang w:val="en-US" w:eastAsia="zh-CN"/>
        </w:rPr>
        <w:t>候选人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szCs w:val="36"/>
        </w:rPr>
        <w:t>登记表</w:t>
      </w:r>
    </w:p>
    <w:tbl>
      <w:tblPr>
        <w:tblStyle w:val="13"/>
        <w:tblpPr w:leftFromText="180" w:rightFromText="180" w:vertAnchor="text" w:horzAnchor="page" w:tblpX="1540" w:tblpY="869"/>
        <w:tblOverlap w:val="never"/>
        <w:tblW w:w="90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207"/>
        <w:gridCol w:w="706"/>
        <w:gridCol w:w="1147"/>
        <w:gridCol w:w="1187"/>
        <w:gridCol w:w="1453"/>
        <w:gridCol w:w="1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  名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出生年月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年   月</w:t>
            </w:r>
          </w:p>
        </w:tc>
        <w:tc>
          <w:tcPr>
            <w:tcW w:w="196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民  族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学历</w:t>
            </w:r>
          </w:p>
        </w:tc>
        <w:tc>
          <w:tcPr>
            <w:tcW w:w="11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称</w:t>
            </w:r>
          </w:p>
        </w:tc>
        <w:tc>
          <w:tcPr>
            <w:tcW w:w="14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</w:t>
            </w:r>
          </w:p>
        </w:tc>
        <w:tc>
          <w:tcPr>
            <w:tcW w:w="196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570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项目名称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（已申报“未来技术技能与人文交流人才国际训练基地”的单位填写基地名称；未申报基地单位的，请填写“联盟单位”或“其他”）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填写手机号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</w:t>
            </w:r>
          </w:p>
        </w:tc>
        <w:tc>
          <w:tcPr>
            <w:tcW w:w="30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  业</w:t>
            </w:r>
          </w:p>
        </w:tc>
        <w:tc>
          <w:tcPr>
            <w:tcW w:w="34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收件信息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请填写详细收件信息，含详细地址、收件人姓名及移动电话等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专业特长、发表著作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和获奖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参加标准化技术委员会经  历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含各级标委会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参与制定修订标准及从中所起作用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情 况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（请注明参与制定修订的标准名称及代号）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意见</w:t>
            </w:r>
          </w:p>
        </w:tc>
        <w:tc>
          <w:tcPr>
            <w:tcW w:w="7661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9" w:leftChars="1571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677" w:leftChars="1770" w:hanging="960" w:hanging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负责人签字：     （公章）                                                 年    月    日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bookmarkEnd w:id="0"/>
    <w:p>
      <w:pPr>
        <w:snapToGrid w:val="0"/>
        <w:jc w:val="center"/>
        <w:rPr>
          <w:rFonts w:hint="eastAsia" w:ascii="Times New Roman" w:hAnsi="Times New Roman" w:eastAsia="方正小标宋简体" w:cs="华文中宋"/>
          <w:bCs/>
          <w:color w:val="auto"/>
          <w:sz w:val="36"/>
          <w:szCs w:val="36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roman"/>
    <w:pitch w:val="default"/>
    <w:sig w:usb0="A00002BF" w:usb1="38CF7CFA" w:usb2="00000016" w:usb3="00000000" w:csb0="00040001" w:csb1="00000000"/>
    <w:embedRegular r:id="rId1" w:fontKey="{53705E66-CFE5-4EA5-98F8-06DDE1063A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40E0E45-F219-4701-B544-CC57002A7C2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F6012AC-AC83-402D-9B60-ED08A6A4F42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19907DA-8486-41B9-B0B7-19E458FD1D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  <w:docVar w:name="KSO_WPS_MARK_KEY" w:val="e252cdad-aedd-402b-8c80-b2f6802ee3df"/>
  </w:docVars>
  <w:rsids>
    <w:rsidRoot w:val="245D5B0E"/>
    <w:rsid w:val="003043BD"/>
    <w:rsid w:val="00482E91"/>
    <w:rsid w:val="00505A45"/>
    <w:rsid w:val="00E5137F"/>
    <w:rsid w:val="018509BB"/>
    <w:rsid w:val="031B0B20"/>
    <w:rsid w:val="03362C65"/>
    <w:rsid w:val="03F16E68"/>
    <w:rsid w:val="04DF2EA7"/>
    <w:rsid w:val="04E80E0F"/>
    <w:rsid w:val="055B2DB5"/>
    <w:rsid w:val="05B361CB"/>
    <w:rsid w:val="05C15910"/>
    <w:rsid w:val="05C51508"/>
    <w:rsid w:val="0701100C"/>
    <w:rsid w:val="07121502"/>
    <w:rsid w:val="07702E6D"/>
    <w:rsid w:val="07AD5E6F"/>
    <w:rsid w:val="08852948"/>
    <w:rsid w:val="09644C54"/>
    <w:rsid w:val="0A421699"/>
    <w:rsid w:val="0A53441E"/>
    <w:rsid w:val="0A6C7E2A"/>
    <w:rsid w:val="0AD92DCF"/>
    <w:rsid w:val="0B8338A1"/>
    <w:rsid w:val="0CE708DA"/>
    <w:rsid w:val="0DC6545F"/>
    <w:rsid w:val="0DD714EC"/>
    <w:rsid w:val="0E45012C"/>
    <w:rsid w:val="0E7004FE"/>
    <w:rsid w:val="0E9D23C0"/>
    <w:rsid w:val="0F2D51A4"/>
    <w:rsid w:val="0FBB6C29"/>
    <w:rsid w:val="1034097B"/>
    <w:rsid w:val="105B3697"/>
    <w:rsid w:val="120630B5"/>
    <w:rsid w:val="12787CDD"/>
    <w:rsid w:val="144C6471"/>
    <w:rsid w:val="146401FE"/>
    <w:rsid w:val="14AB2FCD"/>
    <w:rsid w:val="14DE3B0C"/>
    <w:rsid w:val="152534E9"/>
    <w:rsid w:val="153660D3"/>
    <w:rsid w:val="160C6457"/>
    <w:rsid w:val="17950BEF"/>
    <w:rsid w:val="179A016D"/>
    <w:rsid w:val="18200E92"/>
    <w:rsid w:val="18FD49EB"/>
    <w:rsid w:val="19A90198"/>
    <w:rsid w:val="1A0B6A13"/>
    <w:rsid w:val="1ACB7EC9"/>
    <w:rsid w:val="1B2E0A19"/>
    <w:rsid w:val="1B826B27"/>
    <w:rsid w:val="1BAF2463"/>
    <w:rsid w:val="1C1D316C"/>
    <w:rsid w:val="1C4A017A"/>
    <w:rsid w:val="1C6963B1"/>
    <w:rsid w:val="1CDF48C5"/>
    <w:rsid w:val="1CFB0386"/>
    <w:rsid w:val="1E0D105D"/>
    <w:rsid w:val="1EE61F3B"/>
    <w:rsid w:val="1F354F75"/>
    <w:rsid w:val="1FED1E82"/>
    <w:rsid w:val="206903E5"/>
    <w:rsid w:val="20805533"/>
    <w:rsid w:val="208714D1"/>
    <w:rsid w:val="22180357"/>
    <w:rsid w:val="22520EDD"/>
    <w:rsid w:val="23856442"/>
    <w:rsid w:val="24297F60"/>
    <w:rsid w:val="245D5B0E"/>
    <w:rsid w:val="27363334"/>
    <w:rsid w:val="273D4B18"/>
    <w:rsid w:val="28D0604B"/>
    <w:rsid w:val="2933024D"/>
    <w:rsid w:val="29A47321"/>
    <w:rsid w:val="29D05CC2"/>
    <w:rsid w:val="2C1A76C8"/>
    <w:rsid w:val="2C3167C0"/>
    <w:rsid w:val="2C5D0EB0"/>
    <w:rsid w:val="2C66290D"/>
    <w:rsid w:val="2CE80F20"/>
    <w:rsid w:val="2DBA55AF"/>
    <w:rsid w:val="2E9279E9"/>
    <w:rsid w:val="2F0022E8"/>
    <w:rsid w:val="2F313741"/>
    <w:rsid w:val="2F8A29FF"/>
    <w:rsid w:val="2FB0242B"/>
    <w:rsid w:val="2FCC0CD9"/>
    <w:rsid w:val="306233F5"/>
    <w:rsid w:val="307A2974"/>
    <w:rsid w:val="30885949"/>
    <w:rsid w:val="31B935CC"/>
    <w:rsid w:val="324F5BF1"/>
    <w:rsid w:val="32553A33"/>
    <w:rsid w:val="32951856"/>
    <w:rsid w:val="337A5A34"/>
    <w:rsid w:val="33EA3E24"/>
    <w:rsid w:val="34355A6F"/>
    <w:rsid w:val="34740A25"/>
    <w:rsid w:val="3542118A"/>
    <w:rsid w:val="3701395E"/>
    <w:rsid w:val="376513F0"/>
    <w:rsid w:val="378D7647"/>
    <w:rsid w:val="3972234A"/>
    <w:rsid w:val="3A127C30"/>
    <w:rsid w:val="3A195466"/>
    <w:rsid w:val="3AA931EF"/>
    <w:rsid w:val="3ACA4067"/>
    <w:rsid w:val="3B38148B"/>
    <w:rsid w:val="3B4756B8"/>
    <w:rsid w:val="3B7146C6"/>
    <w:rsid w:val="3C5A5888"/>
    <w:rsid w:val="3D804EB1"/>
    <w:rsid w:val="3DBF7BA4"/>
    <w:rsid w:val="40013BEC"/>
    <w:rsid w:val="40260A2D"/>
    <w:rsid w:val="40A610D2"/>
    <w:rsid w:val="41070A33"/>
    <w:rsid w:val="417A1940"/>
    <w:rsid w:val="42091919"/>
    <w:rsid w:val="420A0A85"/>
    <w:rsid w:val="42470693"/>
    <w:rsid w:val="456A1771"/>
    <w:rsid w:val="458D460F"/>
    <w:rsid w:val="45A33E32"/>
    <w:rsid w:val="45BE4E99"/>
    <w:rsid w:val="463B3ACA"/>
    <w:rsid w:val="46FB37F9"/>
    <w:rsid w:val="472B40E0"/>
    <w:rsid w:val="4892419C"/>
    <w:rsid w:val="489A579E"/>
    <w:rsid w:val="48AF02D7"/>
    <w:rsid w:val="49470F79"/>
    <w:rsid w:val="494826A4"/>
    <w:rsid w:val="4A277718"/>
    <w:rsid w:val="4A657908"/>
    <w:rsid w:val="4AFF7D5D"/>
    <w:rsid w:val="4B2257F9"/>
    <w:rsid w:val="4B513C2D"/>
    <w:rsid w:val="4BF05A2A"/>
    <w:rsid w:val="4BF21670"/>
    <w:rsid w:val="4C145D02"/>
    <w:rsid w:val="4C231829"/>
    <w:rsid w:val="4C480A66"/>
    <w:rsid w:val="4C97186B"/>
    <w:rsid w:val="4CBB4E1B"/>
    <w:rsid w:val="4D2515D1"/>
    <w:rsid w:val="4D4D4266"/>
    <w:rsid w:val="4D5A272A"/>
    <w:rsid w:val="4DF744FA"/>
    <w:rsid w:val="4EBA5837"/>
    <w:rsid w:val="50C80354"/>
    <w:rsid w:val="515943C3"/>
    <w:rsid w:val="525941F7"/>
    <w:rsid w:val="530E3233"/>
    <w:rsid w:val="53397558"/>
    <w:rsid w:val="53EB70D0"/>
    <w:rsid w:val="53F341D7"/>
    <w:rsid w:val="540A5398"/>
    <w:rsid w:val="541001A1"/>
    <w:rsid w:val="54124B7D"/>
    <w:rsid w:val="54574766"/>
    <w:rsid w:val="552D54C7"/>
    <w:rsid w:val="5555098B"/>
    <w:rsid w:val="55872E29"/>
    <w:rsid w:val="562101EA"/>
    <w:rsid w:val="56E5397B"/>
    <w:rsid w:val="576F39DA"/>
    <w:rsid w:val="5831745B"/>
    <w:rsid w:val="58482E44"/>
    <w:rsid w:val="58B71C77"/>
    <w:rsid w:val="5936438A"/>
    <w:rsid w:val="5A9F6E67"/>
    <w:rsid w:val="5B3B4B44"/>
    <w:rsid w:val="5C0654E4"/>
    <w:rsid w:val="5D4E2A4A"/>
    <w:rsid w:val="5D835CCB"/>
    <w:rsid w:val="5ED933A8"/>
    <w:rsid w:val="5EEE2670"/>
    <w:rsid w:val="5F9D54E6"/>
    <w:rsid w:val="5FB21F35"/>
    <w:rsid w:val="5FC249AF"/>
    <w:rsid w:val="5FD02E93"/>
    <w:rsid w:val="60A5566F"/>
    <w:rsid w:val="60B922FA"/>
    <w:rsid w:val="61BF6421"/>
    <w:rsid w:val="621D6179"/>
    <w:rsid w:val="625C5B39"/>
    <w:rsid w:val="63A54EC7"/>
    <w:rsid w:val="644233EE"/>
    <w:rsid w:val="645B6A69"/>
    <w:rsid w:val="65774B93"/>
    <w:rsid w:val="66B77816"/>
    <w:rsid w:val="670278D7"/>
    <w:rsid w:val="673E5825"/>
    <w:rsid w:val="677C2881"/>
    <w:rsid w:val="67CA355D"/>
    <w:rsid w:val="684021D5"/>
    <w:rsid w:val="689A52B4"/>
    <w:rsid w:val="68C63810"/>
    <w:rsid w:val="69605A13"/>
    <w:rsid w:val="69FF6AE1"/>
    <w:rsid w:val="6A0462D8"/>
    <w:rsid w:val="6B3E1AAB"/>
    <w:rsid w:val="6B5746C2"/>
    <w:rsid w:val="6BC630BA"/>
    <w:rsid w:val="6BC73B27"/>
    <w:rsid w:val="6BFF40AA"/>
    <w:rsid w:val="6C057FF2"/>
    <w:rsid w:val="6C21592D"/>
    <w:rsid w:val="6D2A2119"/>
    <w:rsid w:val="6D3A1E3F"/>
    <w:rsid w:val="6D885538"/>
    <w:rsid w:val="6F7354A4"/>
    <w:rsid w:val="6FA93114"/>
    <w:rsid w:val="70537491"/>
    <w:rsid w:val="70641AFC"/>
    <w:rsid w:val="72016AA9"/>
    <w:rsid w:val="726245AA"/>
    <w:rsid w:val="72C47013"/>
    <w:rsid w:val="72F13684"/>
    <w:rsid w:val="733221CE"/>
    <w:rsid w:val="737547B1"/>
    <w:rsid w:val="737A29C8"/>
    <w:rsid w:val="73912327"/>
    <w:rsid w:val="742A651E"/>
    <w:rsid w:val="7452411E"/>
    <w:rsid w:val="75093403"/>
    <w:rsid w:val="750A2CD7"/>
    <w:rsid w:val="7590142E"/>
    <w:rsid w:val="75AA195E"/>
    <w:rsid w:val="767D7C04"/>
    <w:rsid w:val="76E348A3"/>
    <w:rsid w:val="77A51ABA"/>
    <w:rsid w:val="77F50DBA"/>
    <w:rsid w:val="78731BE3"/>
    <w:rsid w:val="79116D2A"/>
    <w:rsid w:val="791B3704"/>
    <w:rsid w:val="7A250588"/>
    <w:rsid w:val="7ABA0B49"/>
    <w:rsid w:val="7B271119"/>
    <w:rsid w:val="7C357419"/>
    <w:rsid w:val="7CA35EEB"/>
    <w:rsid w:val="7D172E58"/>
    <w:rsid w:val="7D4503AB"/>
    <w:rsid w:val="7D9B7E3C"/>
    <w:rsid w:val="7E132E66"/>
    <w:rsid w:val="7F0C421B"/>
    <w:rsid w:val="7F735A2D"/>
    <w:rsid w:val="7FBF7CAE"/>
    <w:rsid w:val="7FDC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1"/>
      <w:ind w:left="22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styleId="6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/>
      <w:sz w:val="30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"/>
    <w:basedOn w:val="1"/>
    <w:autoRedefine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Indent 2"/>
    <w:next w:val="1"/>
    <w:autoRedefine/>
    <w:qFormat/>
    <w:uiPriority w:val="0"/>
    <w:pPr>
      <w:widowControl w:val="0"/>
      <w:spacing w:after="120" w:line="480" w:lineRule="auto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  <w:rPr>
      <w:rFonts w:ascii="Times New Roman" w:hAnsi="Times New Roman" w:eastAsia="宋体" w:cs="Times New Roman"/>
    </w:rPr>
  </w:style>
  <w:style w:type="character" w:styleId="17">
    <w:name w:val="Emphasis"/>
    <w:basedOn w:val="15"/>
    <w:autoRedefine/>
    <w:qFormat/>
    <w:uiPriority w:val="0"/>
    <w:rPr>
      <w:i/>
    </w:rPr>
  </w:style>
  <w:style w:type="character" w:styleId="18">
    <w:name w:val="Hyperlink"/>
    <w:basedOn w:val="15"/>
    <w:autoRedefine/>
    <w:qFormat/>
    <w:uiPriority w:val="0"/>
    <w:rPr>
      <w:color w:val="0000FF"/>
      <w:u w:val="single"/>
    </w:rPr>
  </w:style>
  <w:style w:type="paragraph" w:customStyle="1" w:styleId="19">
    <w:name w:val="Table Paragraph"/>
    <w:basedOn w:val="1"/>
    <w:autoRedefine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20">
    <w:name w:val="font41"/>
    <w:basedOn w:val="15"/>
    <w:autoRedefine/>
    <w:qFormat/>
    <w:uiPriority w:val="0"/>
    <w:rPr>
      <w:rFonts w:hint="eastAsia" w:ascii="仿宋" w:hAnsi="仿宋" w:eastAsia="仿宋" w:cs="仿宋"/>
      <w:b/>
      <w:bCs/>
      <w:color w:val="FFFFFF"/>
      <w:sz w:val="28"/>
      <w:szCs w:val="28"/>
      <w:u w:val="none"/>
    </w:rPr>
  </w:style>
  <w:style w:type="character" w:customStyle="1" w:styleId="21">
    <w:name w:val="font81"/>
    <w:basedOn w:val="15"/>
    <w:autoRedefine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22">
    <w:name w:val="font51"/>
    <w:basedOn w:val="15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3">
    <w:name w:val="font01"/>
    <w:basedOn w:val="15"/>
    <w:autoRedefine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2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5">
    <w:name w:val="font11"/>
    <w:basedOn w:val="15"/>
    <w:autoRedefine/>
    <w:qFormat/>
    <w:uiPriority w:val="0"/>
    <w:rPr>
      <w:rFonts w:hint="eastAsia" w:ascii="宋体" w:hAnsi="宋体" w:eastAsia="宋体" w:cs="宋体"/>
      <w:b/>
      <w:bCs/>
      <w:color w:val="2F75B5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1800</Words>
  <Characters>1876</Characters>
  <Lines>0</Lines>
  <Paragraphs>0</Paragraphs>
  <TotalTime>12</TotalTime>
  <ScaleCrop>false</ScaleCrop>
  <LinksUpToDate>false</LinksUpToDate>
  <CharactersWithSpaces>1970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2023-02-15T02:15:00Z</dcterms:created>
  <dc:creator>老橡皮Woo</dc:creator>
  <cp:lastModifiedBy>tiutiu</cp:lastModifiedBy>
  <cp:lastPrinted>2023-07-04T06:56:00Z</cp:lastPrinted>
  <dcterms:modified xsi:type="dcterms:W3CDTF">2024-04-28T01:24:47Z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B5571BDAA92C426995503F9E78D1D711_13</vt:lpwstr>
  </property>
</Properties>
</file>