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E150">
      <w:pPr>
        <w:spacing w:line="560" w:lineRule="exact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附件2</w:t>
      </w:r>
    </w:p>
    <w:p w14:paraId="2BEB6E5D">
      <w:pPr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参赛报名表</w:t>
      </w:r>
    </w:p>
    <w:bookmarkEnd w:id="0"/>
    <w:tbl>
      <w:tblPr>
        <w:tblStyle w:val="8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1"/>
        <w:gridCol w:w="975"/>
        <w:gridCol w:w="1102"/>
        <w:gridCol w:w="1635"/>
        <w:gridCol w:w="668"/>
        <w:gridCol w:w="699"/>
        <w:gridCol w:w="1319"/>
        <w:gridCol w:w="1512"/>
      </w:tblGrid>
      <w:tr w14:paraId="283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1" w:type="pct"/>
          </w:tcPr>
          <w:p w14:paraId="01F5B76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单位名称</w:t>
            </w:r>
          </w:p>
          <w:p w14:paraId="4A88FD0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2055" w:type="pct"/>
            <w:gridSpan w:val="3"/>
          </w:tcPr>
          <w:p w14:paraId="045FA18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57" w:type="pct"/>
            <w:gridSpan w:val="2"/>
          </w:tcPr>
          <w:p w14:paraId="63C49A6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单位名称</w:t>
            </w:r>
          </w:p>
          <w:p w14:paraId="08650E0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（英文）</w:t>
            </w:r>
          </w:p>
        </w:tc>
        <w:tc>
          <w:tcPr>
            <w:tcW w:w="1565" w:type="pct"/>
            <w:gridSpan w:val="2"/>
          </w:tcPr>
          <w:p w14:paraId="27D818D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23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7B613E45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378" w:type="pct"/>
            <w:gridSpan w:val="7"/>
            <w:vAlign w:val="center"/>
          </w:tcPr>
          <w:p w14:paraId="5C9EC690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FCA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420FE42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项目名称</w:t>
            </w:r>
          </w:p>
          <w:p w14:paraId="76B1888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4378" w:type="pct"/>
            <w:gridSpan w:val="7"/>
            <w:vAlign w:val="center"/>
          </w:tcPr>
          <w:p w14:paraId="13CECE3A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92E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0E68453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项目名称</w:t>
            </w:r>
          </w:p>
          <w:p w14:paraId="5132F38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（英文）</w:t>
            </w:r>
          </w:p>
        </w:tc>
        <w:tc>
          <w:tcPr>
            <w:tcW w:w="4378" w:type="pct"/>
            <w:gridSpan w:val="7"/>
            <w:vAlign w:val="center"/>
          </w:tcPr>
          <w:p w14:paraId="2AB4E7D2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852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1" w:type="pct"/>
            <w:vAlign w:val="center"/>
          </w:tcPr>
          <w:p w14:paraId="7A9ED2A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赛道</w:t>
            </w:r>
          </w:p>
        </w:tc>
        <w:tc>
          <w:tcPr>
            <w:tcW w:w="4378" w:type="pct"/>
            <w:gridSpan w:val="7"/>
            <w:vAlign w:val="center"/>
          </w:tcPr>
          <w:p w14:paraId="3A054CEE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先进制造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数字医疗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绿色能源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</w:t>
            </w:r>
          </w:p>
          <w:p w14:paraId="786519B4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虚拟仿真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数字农业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未来技术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天空、空间和通信技术</w:t>
            </w:r>
          </w:p>
          <w:p w14:paraId="54299080">
            <w:pPr>
              <w:jc w:val="left"/>
              <w:rPr>
                <w:rFonts w:hint="default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政府与公共管理平台与端到端解决方案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能力和员工发展</w:t>
            </w:r>
          </w:p>
        </w:tc>
      </w:tr>
      <w:tr w14:paraId="0C49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1" w:type="pct"/>
            <w:vAlign w:val="center"/>
          </w:tcPr>
          <w:p w14:paraId="2F83B873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是否携带展品</w:t>
            </w:r>
          </w:p>
        </w:tc>
        <w:tc>
          <w:tcPr>
            <w:tcW w:w="4378" w:type="pct"/>
            <w:gridSpan w:val="7"/>
            <w:vAlign w:val="center"/>
          </w:tcPr>
          <w:p w14:paraId="6DB17EED">
            <w:pPr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2E1C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5000" w:type="pct"/>
            <w:gridSpan w:val="8"/>
            <w:vAlign w:val="center"/>
          </w:tcPr>
          <w:p w14:paraId="7A1260E8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参赛选手信息</w:t>
            </w:r>
          </w:p>
        </w:tc>
      </w:tr>
      <w:tr w14:paraId="16ED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1" w:type="pct"/>
            <w:vAlign w:val="center"/>
          </w:tcPr>
          <w:p w14:paraId="1CE48F1A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姓名</w:t>
            </w:r>
          </w:p>
          <w:p w14:paraId="0752A207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540" w:type="pct"/>
            <w:vAlign w:val="center"/>
          </w:tcPr>
          <w:p w14:paraId="081EA842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姓名</w:t>
            </w:r>
          </w:p>
          <w:p w14:paraId="1B29AAEB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（拼音）</w:t>
            </w:r>
          </w:p>
        </w:tc>
        <w:tc>
          <w:tcPr>
            <w:tcW w:w="610" w:type="pct"/>
            <w:vAlign w:val="center"/>
          </w:tcPr>
          <w:p w14:paraId="288EC307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单位、职务</w:t>
            </w:r>
          </w:p>
        </w:tc>
        <w:tc>
          <w:tcPr>
            <w:tcW w:w="904" w:type="pct"/>
            <w:vAlign w:val="center"/>
          </w:tcPr>
          <w:p w14:paraId="07DCAC3A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70" w:type="pct"/>
            <w:vAlign w:val="center"/>
          </w:tcPr>
          <w:p w14:paraId="37C7E7E4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87" w:type="pct"/>
            <w:vAlign w:val="center"/>
          </w:tcPr>
          <w:p w14:paraId="0B17DFDC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30" w:type="pct"/>
            <w:vAlign w:val="center"/>
          </w:tcPr>
          <w:p w14:paraId="2DF3C015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834" w:type="pct"/>
            <w:vAlign w:val="center"/>
          </w:tcPr>
          <w:p w14:paraId="7B1CB234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278A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</w:tcPr>
          <w:p w14:paraId="2C9B438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5B7A24E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77E7693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03BD64D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13D3372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28F75D8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34CB209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6FAEFF7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DCC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</w:tcPr>
          <w:p w14:paraId="11C7C0E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37402BF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33E4937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62F99D5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1D16B28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0ACCCD27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6DE7034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527641F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812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</w:tcPr>
          <w:p w14:paraId="4BF2972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349E57C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3999B97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596C099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20B8515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5A14BFD5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691030A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2D288F67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88A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621" w:type="pct"/>
          </w:tcPr>
          <w:p w14:paraId="3DC12B9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36B2BD1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020DD94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6855472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2A98165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279CD5C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46C2F20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3FCC37E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7BE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21" w:type="pct"/>
          </w:tcPr>
          <w:p w14:paraId="18F128B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76B3D5B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6C1B84A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76BD088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4CFC373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02DF510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4C33A89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74D8AF0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2D31E6C8">
      <w:pPr>
        <w:snapToGrid w:val="0"/>
        <w:spacing w:line="400" w:lineRule="exact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备注：</w:t>
      </w:r>
    </w:p>
    <w:p w14:paraId="6E6F6211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请各参赛队按照表格要求填写报名表，并打印盖章；</w:t>
      </w:r>
    </w:p>
    <w:p w14:paraId="42121718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默认填写的第一位参赛选手为队长；每个参赛项目由1-5位参赛选手组成；</w:t>
      </w:r>
    </w:p>
    <w:p w14:paraId="3356846F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盖章版《参赛报名表》及《参赛项目资料》word版及PDF版于2025年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月5日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前发送至competition@bricsfuture.org.cn，邮件主题为“广州国际赛+项目名称”。</w:t>
      </w:r>
    </w:p>
    <w:p w14:paraId="081516F5">
      <w:pPr>
        <w:rPr>
          <w:rFonts w:hint="default" w:ascii="Times New Roman" w:hAnsi="Times New Roman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56F2322-5D0F-4360-A560-4990F785DE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3203B1-51A4-41AB-BC35-065AE30747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132991E-30F5-4ECF-9AA8-3D6F6E6B7A1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4B2D173-63E7-4AAE-B52F-87C130A894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683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25683"/>
    <w:multiLevelType w:val="singleLevel"/>
    <w:tmpl w:val="D02256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D2D82"/>
    <w:rsid w:val="074C0309"/>
    <w:rsid w:val="0E464272"/>
    <w:rsid w:val="11170F7F"/>
    <w:rsid w:val="1CD06B56"/>
    <w:rsid w:val="20E60986"/>
    <w:rsid w:val="21BC03D8"/>
    <w:rsid w:val="33CF349E"/>
    <w:rsid w:val="349D2D82"/>
    <w:rsid w:val="3DBC6ED0"/>
    <w:rsid w:val="41DA47D3"/>
    <w:rsid w:val="473571BC"/>
    <w:rsid w:val="48055987"/>
    <w:rsid w:val="50C90F71"/>
    <w:rsid w:val="5102289E"/>
    <w:rsid w:val="53943E11"/>
    <w:rsid w:val="5B7756EE"/>
    <w:rsid w:val="63E067FB"/>
    <w:rsid w:val="69CE5517"/>
    <w:rsid w:val="6D390A55"/>
    <w:rsid w:val="71062FFD"/>
    <w:rsid w:val="727D375A"/>
    <w:rsid w:val="79845E77"/>
    <w:rsid w:val="798E75AC"/>
    <w:rsid w:val="7C3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2229</Words>
  <Characters>2509</Characters>
  <Lines>0</Lines>
  <Paragraphs>0</Paragraphs>
  <TotalTime>14</TotalTime>
  <ScaleCrop>false</ScaleCrop>
  <LinksUpToDate>false</LinksUpToDate>
  <CharactersWithSpaces>2617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2025-06-18T01:17:00Z</dcterms:created>
  <dc:creator>何薇</dc:creator>
  <cp:lastModifiedBy>tiutiu</cp:lastModifiedBy>
  <dcterms:modified xsi:type="dcterms:W3CDTF">2025-07-21T07:39:35Z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F00F1DD83BC344D18AF4324D09A568FC_13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